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889C" w14:textId="0DDC0A69" w:rsidR="00DE3FF3" w:rsidRDefault="00466899">
      <w:r w:rsidRPr="00466899">
        <w:rPr>
          <w:highlight w:val="yellow"/>
        </w:rPr>
        <w:t>GLAVA DOKUMENTA</w:t>
      </w:r>
    </w:p>
    <w:p w14:paraId="7AD10CAC" w14:textId="77777777" w:rsidR="001675E9" w:rsidRDefault="001675E9"/>
    <w:p w14:paraId="70189D45" w14:textId="77777777" w:rsidR="001675E9" w:rsidRDefault="001675E9"/>
    <w:p w14:paraId="3A733781" w14:textId="687DC913" w:rsidR="001675E9" w:rsidRPr="001675E9" w:rsidRDefault="001675E9">
      <w:pPr>
        <w:rPr>
          <w:b/>
          <w:bCs/>
          <w:u w:val="single"/>
        </w:rPr>
      </w:pPr>
      <w:r>
        <w:t xml:space="preserve">Zadeva: </w:t>
      </w:r>
      <w:r w:rsidR="00385020">
        <w:rPr>
          <w:b/>
          <w:bCs/>
          <w:u w:val="single"/>
        </w:rPr>
        <w:t>Uskladitev NRP</w:t>
      </w:r>
    </w:p>
    <w:p w14:paraId="2DF879A1" w14:textId="77777777" w:rsidR="001675E9" w:rsidRDefault="001675E9"/>
    <w:p w14:paraId="49DB6BCC" w14:textId="77777777" w:rsidR="001675E9" w:rsidRDefault="001675E9"/>
    <w:p w14:paraId="3D80AE0B" w14:textId="3FB4BC2E" w:rsidR="001675E9" w:rsidRDefault="00385020" w:rsidP="00385020">
      <w:pPr>
        <w:jc w:val="both"/>
      </w:pPr>
      <w:r>
        <w:t>Spodaj podpisani župan/županja ________________________________ izjavljam</w:t>
      </w:r>
      <w:r w:rsidR="001675E9">
        <w:t>, da bo projekt _______________________________</w:t>
      </w:r>
      <w:r>
        <w:t xml:space="preserve"> uvrščen v NRP Občine _______________.</w:t>
      </w:r>
      <w:r w:rsidR="001675E9">
        <w:t xml:space="preserve"> </w:t>
      </w:r>
      <w:r>
        <w:t>Ob oddaji prvega zahtevka za izplačilo bo projekt vrednostno in poimensko usklajen s podatki v vloženi vlogi in priloženi dokumentaciji.</w:t>
      </w:r>
    </w:p>
    <w:p w14:paraId="40D48BF2" w14:textId="77777777" w:rsidR="001675E9" w:rsidRDefault="001675E9"/>
    <w:p w14:paraId="7AC4F3A7" w14:textId="77777777" w:rsidR="00466899" w:rsidRDefault="00466899"/>
    <w:p w14:paraId="32995C0A" w14:textId="302BEF75" w:rsidR="00466899" w:rsidRDefault="00274948">
      <w:r>
        <w:rPr>
          <w:highlight w:val="yellow"/>
        </w:rPr>
        <w:t xml:space="preserve">Kraj, </w:t>
      </w:r>
      <w:r w:rsidR="00466899" w:rsidRPr="00466899">
        <w:rPr>
          <w:highlight w:val="yellow"/>
        </w:rPr>
        <w:t xml:space="preserve">Datum 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  <w:t>ŽIG</w:t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>
        <w:rPr>
          <w:highlight w:val="yellow"/>
        </w:rPr>
        <w:tab/>
      </w:r>
      <w:r w:rsidR="00466899" w:rsidRPr="00466899">
        <w:rPr>
          <w:highlight w:val="yellow"/>
        </w:rPr>
        <w:t>podpis</w:t>
      </w:r>
    </w:p>
    <w:sectPr w:rsidR="00466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E9"/>
    <w:rsid w:val="00082B7A"/>
    <w:rsid w:val="00133A14"/>
    <w:rsid w:val="001675E9"/>
    <w:rsid w:val="00274948"/>
    <w:rsid w:val="00385020"/>
    <w:rsid w:val="004053D5"/>
    <w:rsid w:val="00466899"/>
    <w:rsid w:val="00655CC7"/>
    <w:rsid w:val="008248DF"/>
    <w:rsid w:val="00C81AA1"/>
    <w:rsid w:val="00CD7FE7"/>
    <w:rsid w:val="00D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FD76"/>
  <w15:chartTrackingRefBased/>
  <w15:docId w15:val="{B78866DA-3DAE-4EC6-BF7A-74351D3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6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75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75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7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75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7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7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75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75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75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75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7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Zupančič</dc:creator>
  <cp:keywords/>
  <dc:description/>
  <cp:lastModifiedBy>Katarina Vrhovec Celarec</cp:lastModifiedBy>
  <cp:revision>2</cp:revision>
  <dcterms:created xsi:type="dcterms:W3CDTF">2026-01-15T10:11:00Z</dcterms:created>
  <dcterms:modified xsi:type="dcterms:W3CDTF">2026-01-15T10:11:00Z</dcterms:modified>
</cp:coreProperties>
</file>